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F3" w:rsidRDefault="00983369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Tekst 4 Eenzaamheid</w:t>
      </w:r>
    </w:p>
    <w:p w:rsidR="00DB7BF3" w:rsidRDefault="00DB7BF3">
      <w:pPr>
        <w:pStyle w:val="Standard"/>
        <w:jc w:val="center"/>
        <w:rPr>
          <w:b/>
          <w:sz w:val="28"/>
          <w:szCs w:val="28"/>
          <w:u w:val="single"/>
        </w:rPr>
      </w:pP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5536"/>
      </w:tblGrid>
      <w:tr w:rsidR="00DB7BF3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983369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  <w:p w:rsidR="00DB7BF3" w:rsidRDefault="00DB7BF3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983369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</w:tr>
      <w:tr w:rsidR="00DB7BF3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983369">
            <w:pPr>
              <w:pStyle w:val="Standard"/>
              <w:spacing w:before="280"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</w:t>
            </w:r>
          </w:p>
          <w:p w:rsidR="00DB7BF3" w:rsidRDefault="00DB7BF3">
            <w:pPr>
              <w:pStyle w:val="Standard"/>
              <w:spacing w:before="28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983369">
            <w:pPr>
              <w:pStyle w:val="Standard"/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BE"/>
              </w:rPr>
              <w:t>Eenzaamheid binnen de relatie</w:t>
            </w:r>
          </w:p>
          <w:p w:rsidR="00DB7BF3" w:rsidRDefault="00983369">
            <w:pPr>
              <w:pStyle w:val="Standard"/>
              <w:spacing w:after="0" w:line="276" w:lineRule="auto"/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Wat weet jij van mijn eenzaamheid?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Zie je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mijn tranen ?  Begrijp je mijn angst?</w:t>
            </w:r>
          </w:p>
          <w:p w:rsidR="00DB7BF3" w:rsidRDefault="00983369">
            <w:pPr>
              <w:pStyle w:val="Standard"/>
              <w:spacing w:after="0" w:line="276" w:lineRule="auto"/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Sta jij daar soms bij stil ?</w:t>
            </w:r>
          </w:p>
          <w:p w:rsidR="00DB7BF3" w:rsidRDefault="00983369">
            <w:pPr>
              <w:pStyle w:val="Standard"/>
              <w:spacing w:after="0" w:line="276" w:lineRule="auto"/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‘s Nachts als alles donker wordt,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en jij slaapt rustig door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dan lig Ik wakker, ben alleen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en denk : waar doe ik het voor?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Iedere dag opnieuw.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</w:p>
          <w:p w:rsidR="00DB7BF3" w:rsidRDefault="00983369">
            <w:pPr>
              <w:pStyle w:val="Standard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Leven blijft een strijd 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en wat een leven l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eefbaar maakt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ben ik al jaren kwijt.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Bespaar me dus je goede raad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voor mij lijkt die kritiek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Maar  leef mijn leven, en zie 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of jij het redden zou.</w:t>
            </w:r>
          </w:p>
        </w:tc>
      </w:tr>
      <w:tr w:rsidR="00DB7BF3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983369">
            <w:pPr>
              <w:pStyle w:val="Standard"/>
              <w:spacing w:after="0"/>
              <w:rPr>
                <w:b/>
              </w:rPr>
            </w:pPr>
            <w:r>
              <w:rPr>
                <w:b/>
              </w:rPr>
              <w:t>Eenzaamheid want er is een ander</w:t>
            </w:r>
          </w:p>
          <w:tbl>
            <w:tblPr>
              <w:tblW w:w="45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DB7B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B7BF3" w:rsidRDefault="00983369">
                  <w:pPr>
                    <w:pStyle w:val="Standard"/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Ik was verliefd maar nu niet meer,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weet niet hoe het zover is gekomen,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vre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emd gevoel waar ik nu in verkeer,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kan alleen nog over de ander dromen.</w:t>
                  </w:r>
                </w:p>
                <w:p w:rsidR="00DB7BF3" w:rsidRDefault="00983369">
                  <w:pPr>
                    <w:pStyle w:val="Standard"/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Kwijt wil ik je nu eigenlijk ook nog niet,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zal niet zonder jouw aanraking kunnen,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wil niet wéér avonden hebben vol verdriet,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eenzaamheid waar ik toch wel van geniet.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</w:p>
                <w:p w:rsidR="00DB7BF3" w:rsidRDefault="00983369">
                  <w:pPr>
                    <w:pStyle w:val="Standard"/>
                    <w:spacing w:after="0" w:line="276" w:lineRule="auto"/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 xml:space="preserve">Wil dat lijf van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jou kunnen blijven aanraken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ook al wil ik nu niet meer lief tegen je doen,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wil gewoon weer eens rustig ontwaken,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wakker gemaakt worden door een echte zoen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nl-BE"/>
                    </w:rPr>
                    <w:t>waar ik warmte en geborgenheid in voel</w:t>
                  </w:r>
                </w:p>
              </w:tc>
            </w:tr>
          </w:tbl>
          <w:p w:rsidR="00DB7BF3" w:rsidRDefault="00983369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  <w:p w:rsidR="00DB7BF3" w:rsidRDefault="00DB7BF3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DB7BF3">
            <w:pPr>
              <w:pStyle w:val="Standard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nl-BE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DB7BF3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983369">
            <w:pPr>
              <w:pStyle w:val="Standard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lastRenderedPageBreak/>
              <w:t xml:space="preserve"> 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DB7BF3">
            <w:pPr>
              <w:pStyle w:val="Standard"/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nl-BE"/>
              </w:rPr>
            </w:pPr>
          </w:p>
          <w:p w:rsidR="00DB7BF3" w:rsidRDefault="00983369">
            <w:pPr>
              <w:pStyle w:val="Standard"/>
              <w:spacing w:after="0" w:line="276" w:lineRule="auto"/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Leven met een beperking</w:t>
            </w:r>
          </w:p>
          <w:p w:rsidR="00DB7BF3" w:rsidRDefault="00983369">
            <w:pPr>
              <w:pStyle w:val="Standard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is leven met een vijand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Is leven met onbegrip 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Is leven met verdriet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Is leven met pijn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Is leven met eenzaamheid.</w:t>
            </w:r>
          </w:p>
          <w:p w:rsidR="00DB7BF3" w:rsidRDefault="00983369" w:rsidP="00983369">
            <w:pPr>
              <w:pStyle w:val="Standard"/>
              <w:spacing w:after="0" w:line="276" w:lineRule="auto"/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Het is vechten  om te overleven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Soms denk je dat je verder kan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maar  altijd ligt  die onrust op de loer.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Je verlangt naar vrede in jezelf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naar warmte en een knuffel.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Het medicijn  zit niet in een strip,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maar in  mensen met een beetje begrip.</w:t>
            </w:r>
          </w:p>
        </w:tc>
      </w:tr>
      <w:tr w:rsidR="00DB7BF3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Pr="00983369" w:rsidRDefault="00983369">
            <w:pPr>
              <w:pStyle w:val="Standard"/>
              <w:spacing w:before="280" w:after="0" w:line="276" w:lineRule="auto"/>
              <w:rPr>
                <w:strike/>
                <w:sz w:val="20"/>
                <w:szCs w:val="20"/>
              </w:rPr>
            </w:pPr>
            <w:bookmarkStart w:id="0" w:name="_GoBack"/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(Gráág vertoef ik wel op een website,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waar m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en elkaar geregeld verblijdt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met korte berichtjes over en weer,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veelal over bijvoorbeeld de warmte,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elke keer.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Wat ik vermoed is de eenzaamheid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die er bestaat omdat je anders niet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gemakkelijk gaat voor een heel korte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chat. Overigens wél spontaan in gang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ge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zet.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 xml:space="preserve">Veelal weduwen en weduwnaars die 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 xml:space="preserve">ik 'ontmoet' en geregeld blijmoedig 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begroet.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Zo kijk ook ikzelf naar de berichtjes uit,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váák eind van de dag een waardig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besluit.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Soms ook wel een ochtendbegin en krijg</w:t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br/>
            </w:r>
            <w:r w:rsidRPr="00983369"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nl-BE"/>
              </w:rPr>
              <w:t>ik in de nieuwe dag dan méér zin.</w:t>
            </w:r>
            <w:r w:rsidRPr="00983369">
              <w:rPr>
                <w:rFonts w:eastAsia="Times New Roman" w:cs="Times New Roman"/>
                <w:strike/>
                <w:sz w:val="20"/>
                <w:szCs w:val="20"/>
                <w:lang w:eastAsia="nl-BE"/>
              </w:rPr>
              <w:t>)</w:t>
            </w:r>
          </w:p>
          <w:bookmarkEnd w:id="0"/>
          <w:p w:rsidR="00DB7BF3" w:rsidRDefault="00983369">
            <w:pPr>
              <w:pStyle w:val="Standard"/>
              <w:spacing w:before="280" w:after="0" w:line="276" w:lineRule="auto"/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nl-BE"/>
              </w:rPr>
              <w:t>Weglaten?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</w:t>
            </w:r>
            <w:r>
              <w:t xml:space="preserve"> 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983369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7BF3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69" w:rsidRDefault="00983369" w:rsidP="00983369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hebt iemand nodig</w:t>
            </w:r>
          </w:p>
          <w:p w:rsidR="00983369" w:rsidRDefault="00983369" w:rsidP="00983369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 en oprecht</w:t>
            </w:r>
          </w:p>
          <w:p w:rsidR="00983369" w:rsidRDefault="00983369" w:rsidP="00983369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als het erop aan komt</w:t>
            </w:r>
          </w:p>
          <w:p w:rsidR="00983369" w:rsidRDefault="00983369" w:rsidP="00983369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je bidt of voor je vecht</w:t>
            </w:r>
          </w:p>
          <w:p w:rsidR="00983369" w:rsidRDefault="00983369" w:rsidP="00983369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als je iemand hebt</w:t>
            </w:r>
          </w:p>
          <w:p w:rsidR="00983369" w:rsidRDefault="00983369" w:rsidP="00983369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met je lacht en met je grient</w:t>
            </w:r>
          </w:p>
          <w:p w:rsidR="00983369" w:rsidRDefault="00983369" w:rsidP="00983369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pas kun je zeggen</w:t>
            </w:r>
          </w:p>
          <w:p w:rsidR="00DB7BF3" w:rsidRDefault="00983369" w:rsidP="00983369">
            <w:pPr>
              <w:pStyle w:val="Standard"/>
              <w:spacing w:before="280" w:after="0" w:line="276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sz w:val="24"/>
                <w:szCs w:val="24"/>
              </w:rPr>
              <w:t>Ik heb een vriend</w:t>
            </w:r>
          </w:p>
          <w:p w:rsidR="00DB7BF3" w:rsidRDefault="00DB7BF3">
            <w:pPr>
              <w:pStyle w:val="Standard"/>
              <w:spacing w:before="280" w:after="0" w:line="276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DB7BF3">
            <w:pPr>
              <w:pStyle w:val="Standard"/>
              <w:spacing w:after="0" w:line="360" w:lineRule="auto"/>
              <w:jc w:val="both"/>
            </w:pPr>
          </w:p>
        </w:tc>
      </w:tr>
      <w:tr w:rsidR="00DB7BF3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B7BF3" w:rsidRDefault="00DB7BF3">
            <w:pPr>
              <w:pStyle w:val="Standard"/>
              <w:spacing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69" w:rsidRDefault="00983369" w:rsidP="00983369">
            <w:pPr>
              <w:pStyle w:val="Standard"/>
              <w:spacing w:before="280" w:after="280" w:line="276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Dames en Heren,</w:t>
            </w:r>
          </w:p>
          <w:p w:rsidR="00983369" w:rsidRDefault="00983369" w:rsidP="00983369">
            <w:pPr>
              <w:pStyle w:val="Standard"/>
              <w:spacing w:before="280" w:after="280" w:line="276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Eenzaamheid kent vele gezichten. Geen thema komt meer aan bod in gedichten en liederen als de “Eenzaamheid”.</w:t>
            </w:r>
          </w:p>
          <w:p w:rsidR="00983369" w:rsidRDefault="00983369" w:rsidP="00983369">
            <w:pPr>
              <w:pStyle w:val="Standard"/>
              <w:spacing w:before="280" w:after="280" w:line="276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In het nu volgend optreden van het Trio horen we achtereenvolgens :</w:t>
            </w:r>
          </w:p>
          <w:p w:rsidR="00983369" w:rsidRDefault="00983369" w:rsidP="00983369">
            <w:pPr>
              <w:pStyle w:val="Standard"/>
              <w:spacing w:after="0"/>
            </w:pPr>
            <w:r>
              <w:t xml:space="preserve">Ik misse U  op tekst van Guido Gezelle  </w:t>
            </w:r>
          </w:p>
          <w:p w:rsidR="00983369" w:rsidRDefault="00983369" w:rsidP="00983369">
            <w:pPr>
              <w:pStyle w:val="Standard"/>
              <w:spacing w:after="0"/>
            </w:pPr>
          </w:p>
          <w:p w:rsidR="00983369" w:rsidRDefault="00983369" w:rsidP="00983369">
            <w:pPr>
              <w:pStyle w:val="Standard"/>
              <w:spacing w:after="0"/>
            </w:pPr>
            <w:r>
              <w:t>Museum van onze jaren van André Van Duin</w:t>
            </w:r>
          </w:p>
          <w:p w:rsidR="00983369" w:rsidRDefault="00983369" w:rsidP="00983369">
            <w:pPr>
              <w:pStyle w:val="Standard"/>
              <w:spacing w:after="0"/>
            </w:pPr>
          </w:p>
          <w:p w:rsidR="00983369" w:rsidRDefault="00983369" w:rsidP="00983369">
            <w:pPr>
              <w:pStyle w:val="Standard"/>
              <w:spacing w:after="0"/>
            </w:pPr>
            <w:r>
              <w:t>Voorbij van Paul de Leeuw</w:t>
            </w:r>
          </w:p>
          <w:p w:rsidR="00983369" w:rsidRDefault="00983369" w:rsidP="00983369">
            <w:pPr>
              <w:pStyle w:val="Standard"/>
              <w:spacing w:after="0"/>
            </w:pPr>
          </w:p>
          <w:p w:rsidR="00983369" w:rsidRDefault="00983369" w:rsidP="00983369">
            <w:pPr>
              <w:pStyle w:val="Standard"/>
              <w:spacing w:after="0"/>
            </w:pPr>
            <w:r>
              <w:t>Mens durf te leven van Ramses Shaffy</w:t>
            </w:r>
          </w:p>
          <w:p w:rsidR="00983369" w:rsidRDefault="00983369" w:rsidP="00983369">
            <w:pPr>
              <w:pStyle w:val="Standard"/>
              <w:spacing w:after="0"/>
            </w:pPr>
          </w:p>
          <w:p w:rsidR="00983369" w:rsidRDefault="00983369" w:rsidP="00983369">
            <w:pPr>
              <w:pStyle w:val="Standard"/>
              <w:spacing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Een warm applaus voor het trio .</w:t>
            </w:r>
          </w:p>
          <w:p w:rsidR="00DB7BF3" w:rsidRDefault="00DB7BF3">
            <w:pPr>
              <w:pStyle w:val="Standard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B7BF3" w:rsidRDefault="0098336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sectPr w:rsidR="00DB7BF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3369">
      <w:pPr>
        <w:spacing w:after="0" w:line="240" w:lineRule="auto"/>
      </w:pPr>
      <w:r>
        <w:separator/>
      </w:r>
    </w:p>
  </w:endnote>
  <w:endnote w:type="continuationSeparator" w:id="0">
    <w:p w:rsidR="00000000" w:rsidRDefault="0098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33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83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1185"/>
    <w:multiLevelType w:val="multilevel"/>
    <w:tmpl w:val="C2583112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8143D7E"/>
    <w:multiLevelType w:val="multilevel"/>
    <w:tmpl w:val="8BD872E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8EB3A96"/>
    <w:multiLevelType w:val="multilevel"/>
    <w:tmpl w:val="AFCE220A"/>
    <w:styleLink w:val="WWNum1"/>
    <w:lvl w:ilvl="0">
      <w:numFmt w:val="bullet"/>
      <w:lvlText w:val="-"/>
      <w:lvlJc w:val="left"/>
      <w:pPr>
        <w:ind w:left="720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C6D5123"/>
    <w:multiLevelType w:val="multilevel"/>
    <w:tmpl w:val="C9C41F78"/>
    <w:styleLink w:val="WWNum3"/>
    <w:lvl w:ilvl="0">
      <w:numFmt w:val="bullet"/>
      <w:lvlText w:val="-"/>
      <w:lvlJc w:val="left"/>
      <w:pPr>
        <w:ind w:left="720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7BF3"/>
    <w:rsid w:val="00983369"/>
    <w:rsid w:val="00D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52F0F-6C31-4C7C-BBF8-998A7FAF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nl-B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  <w:rPr>
      <w:rFonts w:cs="Arial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orma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rd"/>
    <w:pPr>
      <w:ind w:left="720"/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VoettekstChar">
    <w:name w:val="Voettekst Char"/>
    <w:basedOn w:val="Standaardalinea-lettertype"/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NoList">
    <w:name w:val="No List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Verfaillie</dc:creator>
  <cp:lastModifiedBy>Guy Verfaillie</cp:lastModifiedBy>
  <cp:revision>2</cp:revision>
  <dcterms:created xsi:type="dcterms:W3CDTF">2016-10-09T12:03:00Z</dcterms:created>
  <dcterms:modified xsi:type="dcterms:W3CDTF">2016-10-09T12:03:00Z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